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30 (4х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ерсональный уничтожитель документов с 4 уровнем секретности и возможностью уничтожения до 6 листов
Отдельный слот для уничтожения карт и CD-дисков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-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761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