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цветные пластиковые непрозрачные для тыльной и лицевой сторон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535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